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591" w:rsidRDefault="00CA3715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Примерный </w:t>
      </w:r>
      <w:r w:rsidR="00AB274A" w:rsidRPr="006F6C5D">
        <w:rPr>
          <w:rFonts w:ascii="Times New Roman" w:hAnsi="Times New Roman" w:cs="Times New Roman"/>
          <w:b/>
          <w:sz w:val="28"/>
          <w:szCs w:val="28"/>
        </w:rPr>
        <w:t>ГРАФИК ПРОВЕДЕНИЯ ОСЕННИХ УТРЕННИКОВ</w:t>
      </w:r>
    </w:p>
    <w:p w:rsidR="00EB1A53" w:rsidRPr="006F6C5D" w:rsidRDefault="00EB1A53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AD33F0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AD33F0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332" w:type="dxa"/>
        <w:tblInd w:w="514" w:type="dxa"/>
        <w:tblLayout w:type="fixed"/>
        <w:tblLook w:val="04A0" w:firstRow="1" w:lastRow="0" w:firstColumn="1" w:lastColumn="0" w:noHBand="0" w:noVBand="1"/>
      </w:tblPr>
      <w:tblGrid>
        <w:gridCol w:w="1862"/>
        <w:gridCol w:w="1560"/>
        <w:gridCol w:w="4394"/>
        <w:gridCol w:w="2516"/>
      </w:tblGrid>
      <w:tr w:rsidR="00EB1A53" w:rsidRPr="006F6C5D" w:rsidTr="004B63CA">
        <w:trPr>
          <w:trHeight w:val="534"/>
        </w:trPr>
        <w:tc>
          <w:tcPr>
            <w:tcW w:w="1862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/ день недели</w:t>
            </w:r>
          </w:p>
        </w:tc>
        <w:tc>
          <w:tcPr>
            <w:tcW w:w="1560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 проведения</w:t>
            </w:r>
          </w:p>
        </w:tc>
        <w:tc>
          <w:tcPr>
            <w:tcW w:w="4394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группы</w:t>
            </w:r>
          </w:p>
        </w:tc>
        <w:tc>
          <w:tcPr>
            <w:tcW w:w="2516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 воспитатели</w:t>
            </w: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 w:val="restart"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28.10.2022</w:t>
            </w:r>
          </w:p>
          <w:p w:rsidR="00BE2ECA" w:rsidRPr="00AD33F0" w:rsidRDefault="00BE2ECA" w:rsidP="00DA3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33F0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BE2ECA" w:rsidRPr="00AD33F0" w:rsidRDefault="00BE2ECA" w:rsidP="00DA3F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DA3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4394" w:type="dxa"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№4</w:t>
            </w:r>
          </w:p>
        </w:tc>
        <w:tc>
          <w:tcPr>
            <w:tcW w:w="2516" w:type="dxa"/>
          </w:tcPr>
          <w:p w:rsidR="00BE2ECA" w:rsidRPr="00AD33F0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Ефимова Е.А.</w:t>
            </w:r>
          </w:p>
          <w:p w:rsidR="00BE2ECA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Яппарова Н.Е.</w:t>
            </w:r>
          </w:p>
          <w:p w:rsidR="00722189" w:rsidRPr="00AD33F0" w:rsidRDefault="00722189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A41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4394" w:type="dxa"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№5</w:t>
            </w:r>
          </w:p>
        </w:tc>
        <w:tc>
          <w:tcPr>
            <w:tcW w:w="2516" w:type="dxa"/>
          </w:tcPr>
          <w:p w:rsidR="00BE2ECA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Атнагулова Д.М.</w:t>
            </w:r>
          </w:p>
          <w:p w:rsidR="00BE2ECA" w:rsidRDefault="00BE2ECA" w:rsidP="00A7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Есиргепова Р.А.</w:t>
            </w:r>
          </w:p>
          <w:p w:rsidR="00722189" w:rsidRPr="00AD33F0" w:rsidRDefault="00722189" w:rsidP="00A708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4394" w:type="dxa"/>
          </w:tcPr>
          <w:p w:rsidR="00BE2ECA" w:rsidRPr="00AD33F0" w:rsidRDefault="00BE2ECA" w:rsidP="007221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</w:t>
            </w:r>
            <w:r w:rsidR="0072218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16" w:type="dxa"/>
          </w:tcPr>
          <w:p w:rsidR="00722189" w:rsidRPr="00AD33F0" w:rsidRDefault="00722189" w:rsidP="0072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Идрисова Г.С. </w:t>
            </w: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Хуснуллина А.Р.</w:t>
            </w:r>
          </w:p>
          <w:p w:rsidR="00BE2ECA" w:rsidRPr="00AD33F0" w:rsidRDefault="00BE2ECA" w:rsidP="00A708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D33F0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Default="00BE2EC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4394" w:type="dxa"/>
          </w:tcPr>
          <w:p w:rsidR="00BE2ECA" w:rsidRPr="00AD33F0" w:rsidRDefault="00BE2ECA" w:rsidP="00A41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№10</w:t>
            </w:r>
          </w:p>
        </w:tc>
        <w:tc>
          <w:tcPr>
            <w:tcW w:w="2516" w:type="dxa"/>
          </w:tcPr>
          <w:p w:rsidR="00BE2ECA" w:rsidRPr="00AD33F0" w:rsidRDefault="00BE2ECA" w:rsidP="00AD3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Новикова О.В.</w:t>
            </w: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 w:val="restart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01.11.2022</w:t>
            </w:r>
          </w:p>
          <w:p w:rsidR="00BE2ECA" w:rsidRPr="00AD33F0" w:rsidRDefault="00BE2ECA" w:rsidP="00DA3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33F0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BE2ECA" w:rsidRPr="00AD33F0" w:rsidRDefault="00BE2ECA" w:rsidP="00DA3F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4394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№2</w:t>
            </w:r>
          </w:p>
        </w:tc>
        <w:tc>
          <w:tcPr>
            <w:tcW w:w="2516" w:type="dxa"/>
          </w:tcPr>
          <w:p w:rsidR="00BE2ECA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 xml:space="preserve">Горелова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.Г.</w:t>
            </w:r>
          </w:p>
          <w:p w:rsidR="00BE2ECA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Зиганшина И.В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2189" w:rsidRPr="00AD33F0" w:rsidRDefault="00722189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4394" w:type="dxa"/>
          </w:tcPr>
          <w:p w:rsidR="00BE2ECA" w:rsidRPr="00AD33F0" w:rsidRDefault="00BE2ECA" w:rsidP="00DA3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№1</w:t>
            </w:r>
          </w:p>
        </w:tc>
        <w:tc>
          <w:tcPr>
            <w:tcW w:w="2516" w:type="dxa"/>
          </w:tcPr>
          <w:p w:rsidR="00BE2ECA" w:rsidRPr="00AD33F0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Раджибаева</w:t>
            </w:r>
            <w:proofErr w:type="spellEnd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BE2ECA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Файзрахманова Г.М.</w:t>
            </w:r>
          </w:p>
          <w:p w:rsidR="00722189" w:rsidRPr="00AD33F0" w:rsidRDefault="00722189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4394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№8</w:t>
            </w:r>
          </w:p>
        </w:tc>
        <w:tc>
          <w:tcPr>
            <w:tcW w:w="2516" w:type="dxa"/>
          </w:tcPr>
          <w:p w:rsidR="00BE2ECA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Королева А.В.</w:t>
            </w:r>
          </w:p>
          <w:p w:rsidR="00BE2ECA" w:rsidRPr="00AD33F0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Молчанова А.Н.</w:t>
            </w:r>
          </w:p>
          <w:p w:rsidR="00BE2ECA" w:rsidRPr="00AD33F0" w:rsidRDefault="00BE2ECA" w:rsidP="00F002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4394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№9</w:t>
            </w:r>
          </w:p>
        </w:tc>
        <w:tc>
          <w:tcPr>
            <w:tcW w:w="2516" w:type="dxa"/>
          </w:tcPr>
          <w:p w:rsidR="00BE2ECA" w:rsidRPr="00AD33F0" w:rsidRDefault="00BE2ECA" w:rsidP="00F00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Красильникова С.Г.</w:t>
            </w: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 w:val="restart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33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03</w:t>
            </w:r>
            <w:r w:rsidRPr="00AD33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.11.2021</w:t>
            </w:r>
          </w:p>
          <w:p w:rsidR="00BE2ECA" w:rsidRPr="00AD33F0" w:rsidRDefault="00BE2ECA" w:rsidP="00AD33F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560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4394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№3</w:t>
            </w:r>
          </w:p>
        </w:tc>
        <w:tc>
          <w:tcPr>
            <w:tcW w:w="2516" w:type="dxa"/>
          </w:tcPr>
          <w:p w:rsidR="00BE2ECA" w:rsidRDefault="00BE2ECA" w:rsidP="00BB06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Гарифуллина И.В.</w:t>
            </w:r>
          </w:p>
          <w:p w:rsidR="00BE2ECA" w:rsidRPr="00AD33F0" w:rsidRDefault="00BE2ECA" w:rsidP="00BB06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  <w:p w:rsidR="00BE2ECA" w:rsidRPr="00AD33F0" w:rsidRDefault="00BE2ECA" w:rsidP="00BB06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670B31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4394" w:type="dxa"/>
          </w:tcPr>
          <w:p w:rsidR="00BE2ECA" w:rsidRPr="00AD33F0" w:rsidRDefault="00722189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№6</w:t>
            </w:r>
          </w:p>
        </w:tc>
        <w:tc>
          <w:tcPr>
            <w:tcW w:w="2516" w:type="dxa"/>
          </w:tcPr>
          <w:p w:rsidR="00722189" w:rsidRDefault="00722189" w:rsidP="0072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Маннапова Р.Р.</w:t>
            </w:r>
          </w:p>
          <w:p w:rsidR="00BE2ECA" w:rsidRPr="00AD33F0" w:rsidRDefault="00722189" w:rsidP="0072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Строкина Т.В.</w:t>
            </w:r>
          </w:p>
        </w:tc>
      </w:tr>
      <w:tr w:rsidR="00BE2ECA" w:rsidRPr="006F6C5D" w:rsidTr="004B63CA">
        <w:trPr>
          <w:trHeight w:val="549"/>
        </w:trPr>
        <w:tc>
          <w:tcPr>
            <w:tcW w:w="1862" w:type="dxa"/>
            <w:vMerge/>
          </w:tcPr>
          <w:p w:rsidR="00BE2ECA" w:rsidRPr="00A708AF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4394" w:type="dxa"/>
          </w:tcPr>
          <w:p w:rsidR="00BE2ECA" w:rsidRPr="00AD33F0" w:rsidRDefault="00BE2ECA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№11</w:t>
            </w:r>
          </w:p>
        </w:tc>
        <w:tc>
          <w:tcPr>
            <w:tcW w:w="2516" w:type="dxa"/>
          </w:tcPr>
          <w:p w:rsidR="00BE2ECA" w:rsidRPr="00AD33F0" w:rsidRDefault="00BE2ECA" w:rsidP="000E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Сафиуллина С.С.</w:t>
            </w:r>
          </w:p>
          <w:p w:rsidR="00BE2ECA" w:rsidRPr="00AD33F0" w:rsidRDefault="00BE2ECA" w:rsidP="00BB06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EA" w:rsidRPr="00AD33F0" w:rsidTr="004B63CA">
        <w:trPr>
          <w:trHeight w:val="549"/>
        </w:trPr>
        <w:tc>
          <w:tcPr>
            <w:tcW w:w="1862" w:type="dxa"/>
            <w:vMerge w:val="restart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08.11.2022</w:t>
            </w:r>
          </w:p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33F0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560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4394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№12</w:t>
            </w:r>
          </w:p>
        </w:tc>
        <w:tc>
          <w:tcPr>
            <w:tcW w:w="2516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Марсальская</w:t>
            </w:r>
            <w:proofErr w:type="spellEnd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8672EA" w:rsidRPr="00AD33F0" w:rsidTr="004B63CA">
        <w:trPr>
          <w:trHeight w:val="549"/>
        </w:trPr>
        <w:tc>
          <w:tcPr>
            <w:tcW w:w="1862" w:type="dxa"/>
            <w:vMerge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4394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№13</w:t>
            </w:r>
          </w:p>
        </w:tc>
        <w:tc>
          <w:tcPr>
            <w:tcW w:w="2516" w:type="dxa"/>
          </w:tcPr>
          <w:p w:rsidR="008672EA" w:rsidRDefault="008672E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Сергеева М.Е.</w:t>
            </w:r>
          </w:p>
          <w:p w:rsidR="008672EA" w:rsidRPr="00AD33F0" w:rsidRDefault="008672E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Дудина О.С.</w:t>
            </w:r>
          </w:p>
        </w:tc>
      </w:tr>
      <w:tr w:rsidR="008672EA" w:rsidRPr="00AD33F0" w:rsidTr="004B63CA">
        <w:trPr>
          <w:trHeight w:val="549"/>
        </w:trPr>
        <w:tc>
          <w:tcPr>
            <w:tcW w:w="1862" w:type="dxa"/>
            <w:vMerge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4394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№16</w:t>
            </w:r>
          </w:p>
        </w:tc>
        <w:tc>
          <w:tcPr>
            <w:tcW w:w="2516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Исмагилова А.Р.</w:t>
            </w:r>
          </w:p>
          <w:p w:rsidR="008672EA" w:rsidRPr="00AD33F0" w:rsidRDefault="008672E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EA" w:rsidRPr="00AD33F0" w:rsidTr="004B63CA">
        <w:trPr>
          <w:trHeight w:val="549"/>
        </w:trPr>
        <w:tc>
          <w:tcPr>
            <w:tcW w:w="1862" w:type="dxa"/>
            <w:vMerge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8672EA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</w:tc>
        <w:tc>
          <w:tcPr>
            <w:tcW w:w="4394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№17</w:t>
            </w:r>
          </w:p>
        </w:tc>
        <w:tc>
          <w:tcPr>
            <w:tcW w:w="2516" w:type="dxa"/>
          </w:tcPr>
          <w:p w:rsidR="008672EA" w:rsidRPr="00AD33F0" w:rsidRDefault="008672E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Сергеева М.Ю.</w:t>
            </w:r>
          </w:p>
          <w:p w:rsidR="008672EA" w:rsidRPr="00AD33F0" w:rsidRDefault="008672E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Бойкова</w:t>
            </w:r>
            <w:proofErr w:type="spellEnd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4B63CA" w:rsidRPr="00AD33F0" w:rsidTr="004B63CA">
        <w:trPr>
          <w:trHeight w:val="549"/>
        </w:trPr>
        <w:tc>
          <w:tcPr>
            <w:tcW w:w="1862" w:type="dxa"/>
            <w:vMerge w:val="restart"/>
          </w:tcPr>
          <w:p w:rsidR="004B63CA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  <w:r w:rsidR="004B63CA">
              <w:rPr>
                <w:rFonts w:ascii="Times New Roman" w:hAnsi="Times New Roman" w:cs="Times New Roman"/>
                <w:sz w:val="28"/>
                <w:szCs w:val="28"/>
              </w:rPr>
              <w:t>.22</w:t>
            </w:r>
          </w:p>
          <w:p w:rsidR="004B63CA" w:rsidRPr="00AD33F0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560" w:type="dxa"/>
          </w:tcPr>
          <w:p w:rsidR="004B63CA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4B63C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94" w:type="dxa"/>
          </w:tcPr>
          <w:p w:rsidR="004B63CA" w:rsidRDefault="004B63C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№15</w:t>
            </w:r>
          </w:p>
        </w:tc>
        <w:tc>
          <w:tcPr>
            <w:tcW w:w="2516" w:type="dxa"/>
          </w:tcPr>
          <w:p w:rsidR="004B63CA" w:rsidRPr="00AD33F0" w:rsidRDefault="00722189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B63CA" w:rsidRPr="00AD33F0" w:rsidTr="004B63CA">
        <w:trPr>
          <w:trHeight w:val="549"/>
        </w:trPr>
        <w:tc>
          <w:tcPr>
            <w:tcW w:w="1862" w:type="dxa"/>
            <w:vMerge/>
          </w:tcPr>
          <w:p w:rsidR="004B63CA" w:rsidRPr="00AD33F0" w:rsidRDefault="004B63C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B63CA" w:rsidRDefault="008672E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="004B63C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94" w:type="dxa"/>
          </w:tcPr>
          <w:p w:rsidR="004B63CA" w:rsidRDefault="004B63CA" w:rsidP="00B12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№14</w:t>
            </w:r>
          </w:p>
        </w:tc>
        <w:tc>
          <w:tcPr>
            <w:tcW w:w="2516" w:type="dxa"/>
          </w:tcPr>
          <w:p w:rsidR="004B63CA" w:rsidRDefault="004B63C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Бойкова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4B63CA" w:rsidRPr="00AD33F0" w:rsidRDefault="004B63CA" w:rsidP="00B123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Изосимова Ю.А.</w:t>
            </w:r>
          </w:p>
        </w:tc>
      </w:tr>
    </w:tbl>
    <w:p w:rsidR="00F85E1D" w:rsidRDefault="00F85E1D" w:rsidP="008672E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F85E1D" w:rsidSect="00C30E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10" w:right="454" w:bottom="510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FC5" w:rsidRDefault="00414FC5" w:rsidP="00384247">
      <w:pPr>
        <w:spacing w:after="0" w:line="240" w:lineRule="auto"/>
      </w:pPr>
      <w:r>
        <w:separator/>
      </w:r>
    </w:p>
  </w:endnote>
  <w:endnote w:type="continuationSeparator" w:id="0">
    <w:p w:rsidR="00414FC5" w:rsidRDefault="00414FC5" w:rsidP="00384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FC5" w:rsidRDefault="00414FC5" w:rsidP="00384247">
      <w:pPr>
        <w:spacing w:after="0" w:line="240" w:lineRule="auto"/>
      </w:pPr>
      <w:r>
        <w:separator/>
      </w:r>
    </w:p>
  </w:footnote>
  <w:footnote w:type="continuationSeparator" w:id="0">
    <w:p w:rsidR="00414FC5" w:rsidRDefault="00414FC5" w:rsidP="00384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b/>
        <w:sz w:val="24"/>
        <w:szCs w:val="24"/>
      </w:rPr>
      <w:alias w:val="Название"/>
      <w:id w:val="77738743"/>
      <w:placeholder>
        <w:docPart w:val="3DD25F260E724704BC14BD8E5146E67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84247" w:rsidRPr="00384247" w:rsidRDefault="00CC459B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24"/>
            <w:szCs w:val="24"/>
          </w:rPr>
        </w:pPr>
        <w:r>
          <w:rPr>
            <w:rFonts w:asciiTheme="majorHAnsi" w:eastAsiaTheme="majorEastAsia" w:hAnsiTheme="majorHAnsi" w:cstheme="majorBidi"/>
            <w:b/>
            <w:sz w:val="24"/>
            <w:szCs w:val="24"/>
          </w:rPr>
          <w:t>Муниципальное автономное дошкольное образовательное учреждение                                     «Центр развития ребенка – детский сад №387»        Московского района города Казани</w:t>
        </w:r>
      </w:p>
    </w:sdtContent>
  </w:sdt>
  <w:p w:rsidR="00384247" w:rsidRDefault="0038424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74A"/>
    <w:rsid w:val="00051262"/>
    <w:rsid w:val="00087DC6"/>
    <w:rsid w:val="000E232C"/>
    <w:rsid w:val="00115672"/>
    <w:rsid w:val="00123A5C"/>
    <w:rsid w:val="00147AC7"/>
    <w:rsid w:val="00150A32"/>
    <w:rsid w:val="001721E0"/>
    <w:rsid w:val="001C728D"/>
    <w:rsid w:val="00241DA3"/>
    <w:rsid w:val="00246AC5"/>
    <w:rsid w:val="002C0439"/>
    <w:rsid w:val="0034037F"/>
    <w:rsid w:val="00384247"/>
    <w:rsid w:val="003D2B9A"/>
    <w:rsid w:val="003E714E"/>
    <w:rsid w:val="00414FC5"/>
    <w:rsid w:val="004552A6"/>
    <w:rsid w:val="00492102"/>
    <w:rsid w:val="004B63CA"/>
    <w:rsid w:val="004F6092"/>
    <w:rsid w:val="00554AA7"/>
    <w:rsid w:val="0055774D"/>
    <w:rsid w:val="005668C2"/>
    <w:rsid w:val="005C68DA"/>
    <w:rsid w:val="005C7106"/>
    <w:rsid w:val="005F3C1A"/>
    <w:rsid w:val="00670B31"/>
    <w:rsid w:val="00680861"/>
    <w:rsid w:val="006F6C5D"/>
    <w:rsid w:val="00714705"/>
    <w:rsid w:val="007169C2"/>
    <w:rsid w:val="00722189"/>
    <w:rsid w:val="00730881"/>
    <w:rsid w:val="0074132E"/>
    <w:rsid w:val="007F15D7"/>
    <w:rsid w:val="008672EA"/>
    <w:rsid w:val="00890EC7"/>
    <w:rsid w:val="008C7FD1"/>
    <w:rsid w:val="0095333B"/>
    <w:rsid w:val="009866DA"/>
    <w:rsid w:val="00991B10"/>
    <w:rsid w:val="00A04521"/>
    <w:rsid w:val="00A06280"/>
    <w:rsid w:val="00A418CF"/>
    <w:rsid w:val="00A54BDA"/>
    <w:rsid w:val="00A708AF"/>
    <w:rsid w:val="00AA6F2F"/>
    <w:rsid w:val="00AB274A"/>
    <w:rsid w:val="00AC5895"/>
    <w:rsid w:val="00AD33F0"/>
    <w:rsid w:val="00B43CC0"/>
    <w:rsid w:val="00B97E2B"/>
    <w:rsid w:val="00BB0622"/>
    <w:rsid w:val="00BD271D"/>
    <w:rsid w:val="00BE2ECA"/>
    <w:rsid w:val="00C30E3B"/>
    <w:rsid w:val="00C80F4B"/>
    <w:rsid w:val="00C862CF"/>
    <w:rsid w:val="00C95B39"/>
    <w:rsid w:val="00CA3715"/>
    <w:rsid w:val="00CC459B"/>
    <w:rsid w:val="00CD1904"/>
    <w:rsid w:val="00CD434B"/>
    <w:rsid w:val="00CF5AEA"/>
    <w:rsid w:val="00D93DFF"/>
    <w:rsid w:val="00DA3F20"/>
    <w:rsid w:val="00DB2D5E"/>
    <w:rsid w:val="00DE5591"/>
    <w:rsid w:val="00E115B7"/>
    <w:rsid w:val="00E32662"/>
    <w:rsid w:val="00EA62F8"/>
    <w:rsid w:val="00EB1A53"/>
    <w:rsid w:val="00EC1EC9"/>
    <w:rsid w:val="00ED134C"/>
    <w:rsid w:val="00F00282"/>
    <w:rsid w:val="00F36640"/>
    <w:rsid w:val="00F85E1D"/>
    <w:rsid w:val="00F94AF5"/>
    <w:rsid w:val="00FA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FB165A"/>
  <w15:docId w15:val="{64E39F36-C16B-406A-944B-515EB140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4247"/>
  </w:style>
  <w:style w:type="paragraph" w:styleId="a6">
    <w:name w:val="footer"/>
    <w:basedOn w:val="a"/>
    <w:link w:val="a7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4247"/>
  </w:style>
  <w:style w:type="paragraph" w:styleId="a8">
    <w:name w:val="Balloon Text"/>
    <w:basedOn w:val="a"/>
    <w:link w:val="a9"/>
    <w:uiPriority w:val="99"/>
    <w:semiHidden/>
    <w:unhideWhenUsed/>
    <w:rsid w:val="00384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42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DD25F260E724704BC14BD8E5146E6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60A137-A9DD-48B6-9397-9989B42BDEF6}"/>
      </w:docPartPr>
      <w:docPartBody>
        <w:p w:rsidR="002D2C5D" w:rsidRDefault="00FC08A2" w:rsidP="00FC08A2">
          <w:pPr>
            <w:pStyle w:val="3DD25F260E724704BC14BD8E5146E67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C08A2"/>
    <w:rsid w:val="00036741"/>
    <w:rsid w:val="0007160F"/>
    <w:rsid w:val="000779CB"/>
    <w:rsid w:val="00163755"/>
    <w:rsid w:val="002438AF"/>
    <w:rsid w:val="002B5282"/>
    <w:rsid w:val="002C26E5"/>
    <w:rsid w:val="002D2C5D"/>
    <w:rsid w:val="00387FD4"/>
    <w:rsid w:val="00656F37"/>
    <w:rsid w:val="007D133F"/>
    <w:rsid w:val="008B6CD5"/>
    <w:rsid w:val="008E73D6"/>
    <w:rsid w:val="00AD45E5"/>
    <w:rsid w:val="00BF5262"/>
    <w:rsid w:val="00DB76E5"/>
    <w:rsid w:val="00EE20EE"/>
    <w:rsid w:val="00EE61A0"/>
    <w:rsid w:val="00FA7C39"/>
    <w:rsid w:val="00FC0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DD25F260E724704BC14BD8E5146E676">
    <w:name w:val="3DD25F260E724704BC14BD8E5146E676"/>
    <w:rsid w:val="00FC08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                                    «Центр развития ребенка – детский сад №387»        Московского района города Казани</vt:lpstr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                                    «Центр развития ребенка – детский сад №387»        Московского района города Казани</dc:title>
  <dc:creator>user</dc:creator>
  <cp:lastModifiedBy>Светлана</cp:lastModifiedBy>
  <cp:revision>18</cp:revision>
  <cp:lastPrinted>2021-09-15T14:35:00Z</cp:lastPrinted>
  <dcterms:created xsi:type="dcterms:W3CDTF">2020-10-12T06:44:00Z</dcterms:created>
  <dcterms:modified xsi:type="dcterms:W3CDTF">2022-10-28T08:28:00Z</dcterms:modified>
</cp:coreProperties>
</file>